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3E" w:rsidRPr="0026355E" w:rsidRDefault="00487B3E" w:rsidP="00487B3E">
      <w:pPr>
        <w:jc w:val="center"/>
        <w:rPr>
          <w:rFonts w:ascii="Times New Roman" w:hAnsi="Times New Roman" w:cs="Times New Roman"/>
          <w:sz w:val="28"/>
          <w:szCs w:val="28"/>
        </w:rPr>
      </w:pPr>
      <w:r w:rsidRPr="0026355E">
        <w:rPr>
          <w:rFonts w:ascii="Times New Roman" w:hAnsi="Times New Roman" w:cs="Times New Roman"/>
          <w:sz w:val="28"/>
          <w:szCs w:val="28"/>
        </w:rPr>
        <w:t>Информационная поддержка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B3E" w:rsidRPr="00DB1784" w:rsidRDefault="00487B3E" w:rsidP="00487B3E">
      <w:pPr>
        <w:pStyle w:val="a3"/>
        <w:rPr>
          <w:rFonts w:ascii="Times New Roman" w:hAnsi="Times New Roman"/>
          <w:color w:val="66605A"/>
          <w:sz w:val="24"/>
          <w:szCs w:val="24"/>
        </w:rPr>
      </w:pPr>
    </w:p>
    <w:p w:rsidR="00487B3E" w:rsidRPr="00DB1784" w:rsidRDefault="00487B3E" w:rsidP="00487B3E">
      <w:pPr>
        <w:pStyle w:val="a3"/>
        <w:rPr>
          <w:rFonts w:ascii="Times New Roman" w:hAnsi="Times New Roman"/>
          <w:color w:val="66605A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69"/>
        <w:gridCol w:w="2440"/>
        <w:gridCol w:w="1416"/>
        <w:gridCol w:w="1128"/>
        <w:gridCol w:w="3818"/>
      </w:tblGrid>
      <w:tr w:rsidR="00487B3E" w:rsidRPr="00286103" w:rsidTr="00F24802">
        <w:tc>
          <w:tcPr>
            <w:tcW w:w="769" w:type="dxa"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103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2861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8610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0" w:type="dxa"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103">
              <w:rPr>
                <w:rFonts w:ascii="Times New Roman" w:hAnsi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86103">
              <w:rPr>
                <w:rFonts w:ascii="Times New Roman" w:hAnsi="Times New Roman"/>
                <w:sz w:val="24"/>
                <w:szCs w:val="24"/>
              </w:rPr>
              <w:t xml:space="preserve"> экономической деятельности</w:t>
            </w:r>
          </w:p>
        </w:tc>
        <w:tc>
          <w:tcPr>
            <w:tcW w:w="1416" w:type="dxa"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103"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1128" w:type="dxa"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103"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3818" w:type="dxa"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103">
              <w:rPr>
                <w:rFonts w:ascii="Times New Roman" w:hAnsi="Times New Roman"/>
                <w:sz w:val="24"/>
                <w:szCs w:val="24"/>
              </w:rPr>
              <w:t>ФИО главы хозяйства</w:t>
            </w:r>
          </w:p>
        </w:tc>
      </w:tr>
      <w:tr w:rsidR="00487B3E" w:rsidRPr="00286103" w:rsidTr="00F24802">
        <w:tc>
          <w:tcPr>
            <w:tcW w:w="769" w:type="dxa"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vMerge w:val="restart"/>
          </w:tcPr>
          <w:p w:rsidR="00487B3E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7B3E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Разведение КРС;</w:t>
            </w:r>
          </w:p>
          <w:p w:rsidR="00487B3E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Выращивание кормовых культур, заготовка растительных кормов;</w:t>
            </w:r>
          </w:p>
          <w:p w:rsidR="00487B3E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Растениеводство в сочетании с животноводством (смешанное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87B3E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Разведение овец, коз, лошадей,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мулов и лошаков.</w:t>
            </w:r>
          </w:p>
          <w:p w:rsidR="00487B3E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7B3E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7B3E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7B3E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7B3E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7B3E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7B3E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7B3E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7B3E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7B3E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7B3E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7B3E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7B3E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7B3E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7B3E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7B3E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7B3E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7B3E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7B3E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7B3E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7B3E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7B3E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7B3E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7B3E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173891519</w:t>
            </w:r>
          </w:p>
        </w:tc>
        <w:tc>
          <w:tcPr>
            <w:tcW w:w="1128" w:type="dxa"/>
            <w:vMerge w:val="restart"/>
          </w:tcPr>
          <w:p w:rsidR="00487B3E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7B3E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01.21</w:t>
            </w:r>
          </w:p>
          <w:p w:rsidR="00487B3E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7B3E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01.11.6</w:t>
            </w:r>
          </w:p>
          <w:p w:rsidR="00487B3E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7B3E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7B3E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7B3E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01.30</w:t>
            </w:r>
          </w:p>
          <w:p w:rsidR="00487B3E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7B3E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7B3E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01.22</w:t>
            </w:r>
          </w:p>
        </w:tc>
        <w:tc>
          <w:tcPr>
            <w:tcW w:w="3818" w:type="dxa"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Аилдашев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Судур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</w:tr>
      <w:tr w:rsidR="00487B3E" w:rsidRPr="00286103" w:rsidTr="00F24802">
        <w:tc>
          <w:tcPr>
            <w:tcW w:w="769" w:type="dxa"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41002563</w:t>
            </w:r>
          </w:p>
        </w:tc>
        <w:tc>
          <w:tcPr>
            <w:tcW w:w="1128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8" w:type="dxa"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Аспанов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Амыр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Николаевич</w:t>
            </w:r>
          </w:p>
        </w:tc>
      </w:tr>
      <w:tr w:rsidR="00487B3E" w:rsidRPr="00286103" w:rsidTr="00F24802">
        <w:tc>
          <w:tcPr>
            <w:tcW w:w="769" w:type="dxa"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1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68255071</w:t>
            </w:r>
          </w:p>
        </w:tc>
        <w:tc>
          <w:tcPr>
            <w:tcW w:w="1128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8" w:type="dxa"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Бакчабаев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Анатолий </w:t>
            </w: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Марксович</w:t>
            </w:r>
            <w:proofErr w:type="spellEnd"/>
          </w:p>
        </w:tc>
      </w:tr>
      <w:tr w:rsidR="00487B3E" w:rsidRPr="00286103" w:rsidTr="00F24802">
        <w:tc>
          <w:tcPr>
            <w:tcW w:w="769" w:type="dxa"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1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36632392</w:t>
            </w:r>
          </w:p>
        </w:tc>
        <w:tc>
          <w:tcPr>
            <w:tcW w:w="1128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8" w:type="dxa"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Борсуков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Ырыс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Дьорыкчынович</w:t>
            </w:r>
            <w:proofErr w:type="spellEnd"/>
          </w:p>
        </w:tc>
      </w:tr>
      <w:tr w:rsidR="00487B3E" w:rsidRPr="00286103" w:rsidTr="00F24802">
        <w:tc>
          <w:tcPr>
            <w:tcW w:w="769" w:type="dxa"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1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0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193334887</w:t>
            </w:r>
          </w:p>
        </w:tc>
        <w:tc>
          <w:tcPr>
            <w:tcW w:w="1128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8" w:type="dxa"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103">
              <w:rPr>
                <w:rFonts w:ascii="Times New Roman" w:hAnsi="Times New Roman"/>
                <w:sz w:val="24"/>
                <w:szCs w:val="24"/>
              </w:rPr>
              <w:t>Бочкин Амаду Владимирович</w:t>
            </w:r>
          </w:p>
        </w:tc>
      </w:tr>
      <w:tr w:rsidR="00487B3E" w:rsidRPr="00286103" w:rsidTr="00F24802">
        <w:tc>
          <w:tcPr>
            <w:tcW w:w="769" w:type="dxa"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1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0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199293961</w:t>
            </w:r>
          </w:p>
        </w:tc>
        <w:tc>
          <w:tcPr>
            <w:tcW w:w="1128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8" w:type="dxa"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Дибаков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Эрмен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Павлович</w:t>
            </w:r>
          </w:p>
        </w:tc>
      </w:tr>
      <w:tr w:rsidR="00487B3E" w:rsidRPr="00286103" w:rsidTr="00F24802">
        <w:trPr>
          <w:trHeight w:val="210"/>
        </w:trPr>
        <w:tc>
          <w:tcPr>
            <w:tcW w:w="769" w:type="dxa"/>
            <w:tcBorders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1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40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24273244</w:t>
            </w:r>
          </w:p>
        </w:tc>
        <w:tc>
          <w:tcPr>
            <w:tcW w:w="1128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8" w:type="dxa"/>
            <w:tcBorders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Диянов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Амыр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Витальевич</w:t>
            </w:r>
          </w:p>
        </w:tc>
      </w:tr>
      <w:tr w:rsidR="00487B3E" w:rsidRPr="00286103" w:rsidTr="00F24802">
        <w:trPr>
          <w:trHeight w:val="270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1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40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131188844</w:t>
            </w:r>
          </w:p>
        </w:tc>
        <w:tc>
          <w:tcPr>
            <w:tcW w:w="1128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Ечешев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Еренович</w:t>
            </w:r>
            <w:proofErr w:type="spellEnd"/>
          </w:p>
        </w:tc>
      </w:tr>
      <w:tr w:rsidR="00487B3E" w:rsidRPr="00286103" w:rsidTr="00F24802">
        <w:trPr>
          <w:trHeight w:val="180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1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40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68254628</w:t>
            </w:r>
          </w:p>
        </w:tc>
        <w:tc>
          <w:tcPr>
            <w:tcW w:w="1128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Калбаев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Асан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</w:tr>
      <w:tr w:rsidR="00487B3E" w:rsidRPr="00286103" w:rsidTr="00F24802">
        <w:trPr>
          <w:trHeight w:val="195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1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40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152459375</w:t>
            </w:r>
          </w:p>
        </w:tc>
        <w:tc>
          <w:tcPr>
            <w:tcW w:w="1128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Кедечинов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Павел Александрович</w:t>
            </w:r>
          </w:p>
        </w:tc>
      </w:tr>
      <w:tr w:rsidR="00487B3E" w:rsidRPr="00286103" w:rsidTr="00F24802">
        <w:trPr>
          <w:trHeight w:val="225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1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40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193329859</w:t>
            </w:r>
          </w:p>
        </w:tc>
        <w:tc>
          <w:tcPr>
            <w:tcW w:w="1128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Киндиков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Аскер Анатольевич</w:t>
            </w:r>
          </w:p>
        </w:tc>
      </w:tr>
      <w:tr w:rsidR="00487B3E" w:rsidRPr="00286103" w:rsidTr="00F24802">
        <w:trPr>
          <w:trHeight w:val="210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1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40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36636320</w:t>
            </w:r>
          </w:p>
        </w:tc>
        <w:tc>
          <w:tcPr>
            <w:tcW w:w="1128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Кохоев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Виктор Владимирович</w:t>
            </w:r>
          </w:p>
        </w:tc>
      </w:tr>
      <w:tr w:rsidR="00487B3E" w:rsidRPr="00286103" w:rsidTr="00F24802">
        <w:trPr>
          <w:trHeight w:val="21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1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40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36636223</w:t>
            </w:r>
          </w:p>
        </w:tc>
        <w:tc>
          <w:tcPr>
            <w:tcW w:w="1128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Кучинов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Керел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Альбертович</w:t>
            </w:r>
          </w:p>
        </w:tc>
      </w:tr>
      <w:tr w:rsidR="00487B3E" w:rsidRPr="00286103" w:rsidTr="00F24802">
        <w:trPr>
          <w:trHeight w:val="21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1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40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163387753</w:t>
            </w:r>
          </w:p>
        </w:tc>
        <w:tc>
          <w:tcPr>
            <w:tcW w:w="1128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Кучинова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Нина </w:t>
            </w: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Депишкиновна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7B3E" w:rsidRPr="00286103" w:rsidTr="00F24802">
        <w:trPr>
          <w:trHeight w:val="2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1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40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157997898</w:t>
            </w:r>
          </w:p>
        </w:tc>
        <w:tc>
          <w:tcPr>
            <w:tcW w:w="1128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Майчиков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Мурат В</w:t>
            </w:r>
            <w:r w:rsidRPr="00286103">
              <w:rPr>
                <w:rFonts w:ascii="Times New Roman" w:hAnsi="Times New Roman"/>
                <w:sz w:val="24"/>
                <w:szCs w:val="24"/>
              </w:rPr>
              <w:t>ладимирович</w:t>
            </w:r>
          </w:p>
        </w:tc>
      </w:tr>
      <w:tr w:rsidR="00487B3E" w:rsidRPr="00286103" w:rsidTr="00F24802">
        <w:trPr>
          <w:trHeight w:val="16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10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40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24272728</w:t>
            </w:r>
          </w:p>
        </w:tc>
        <w:tc>
          <w:tcPr>
            <w:tcW w:w="1128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Мамыев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Керим </w:t>
            </w: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Чалканович</w:t>
            </w:r>
            <w:proofErr w:type="spellEnd"/>
          </w:p>
        </w:tc>
      </w:tr>
      <w:tr w:rsidR="00487B3E" w:rsidRPr="00286103" w:rsidTr="00F24802">
        <w:trPr>
          <w:trHeight w:val="1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10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40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188781293</w:t>
            </w:r>
          </w:p>
        </w:tc>
        <w:tc>
          <w:tcPr>
            <w:tcW w:w="1128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Мекечинов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Амыр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Васильевич</w:t>
            </w:r>
          </w:p>
        </w:tc>
      </w:tr>
      <w:tr w:rsidR="00487B3E" w:rsidRPr="00286103" w:rsidTr="00F24802">
        <w:trPr>
          <w:trHeight w:val="13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10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40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185112498</w:t>
            </w:r>
          </w:p>
        </w:tc>
        <w:tc>
          <w:tcPr>
            <w:tcW w:w="1128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Мекечинов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Амыр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Михайлович</w:t>
            </w:r>
          </w:p>
        </w:tc>
      </w:tr>
      <w:tr w:rsidR="00487B3E" w:rsidRPr="00286103" w:rsidTr="00F24802">
        <w:trPr>
          <w:trHeight w:val="12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10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40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24272779</w:t>
            </w:r>
          </w:p>
        </w:tc>
        <w:tc>
          <w:tcPr>
            <w:tcW w:w="1128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Мекечинов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Михаил Васильевич</w:t>
            </w:r>
          </w:p>
        </w:tc>
      </w:tr>
      <w:tr w:rsidR="00487B3E" w:rsidRPr="00286103" w:rsidTr="00F24802">
        <w:trPr>
          <w:trHeight w:val="1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1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40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24266345</w:t>
            </w:r>
          </w:p>
        </w:tc>
        <w:tc>
          <w:tcPr>
            <w:tcW w:w="1128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Ойноткинов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Данил Николаевич</w:t>
            </w:r>
          </w:p>
        </w:tc>
      </w:tr>
      <w:tr w:rsidR="00487B3E" w:rsidRPr="00286103" w:rsidTr="00F24802">
        <w:trPr>
          <w:trHeight w:val="13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10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40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36638463</w:t>
            </w:r>
          </w:p>
        </w:tc>
        <w:tc>
          <w:tcPr>
            <w:tcW w:w="1128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Ороев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Газет </w:t>
            </w: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Депишкенович</w:t>
            </w:r>
            <w:proofErr w:type="spellEnd"/>
          </w:p>
        </w:tc>
      </w:tr>
      <w:tr w:rsidR="00487B3E" w:rsidRPr="00286103" w:rsidTr="00F24802">
        <w:trPr>
          <w:trHeight w:val="13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10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40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36637467</w:t>
            </w:r>
          </w:p>
        </w:tc>
        <w:tc>
          <w:tcPr>
            <w:tcW w:w="1128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Сайданов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Алексей Борисович</w:t>
            </w:r>
          </w:p>
        </w:tc>
      </w:tr>
      <w:tr w:rsidR="00487B3E" w:rsidRPr="00286103" w:rsidTr="00F24802">
        <w:trPr>
          <w:trHeight w:val="1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1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40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193332663</w:t>
            </w:r>
          </w:p>
        </w:tc>
        <w:tc>
          <w:tcPr>
            <w:tcW w:w="1128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Сарбашев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Байыр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</w:tr>
      <w:tr w:rsidR="00487B3E" w:rsidRPr="00286103" w:rsidTr="00F24802">
        <w:trPr>
          <w:trHeight w:val="1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10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40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36637491</w:t>
            </w:r>
          </w:p>
        </w:tc>
        <w:tc>
          <w:tcPr>
            <w:tcW w:w="1128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Сарбашев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Эркемен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Борисович</w:t>
            </w:r>
          </w:p>
        </w:tc>
      </w:tr>
      <w:tr w:rsidR="00487B3E" w:rsidRPr="00286103" w:rsidTr="00F24802">
        <w:trPr>
          <w:trHeight w:val="1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10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40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188779132</w:t>
            </w:r>
          </w:p>
        </w:tc>
        <w:tc>
          <w:tcPr>
            <w:tcW w:w="1128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Сарыбашев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Алексей </w:t>
            </w: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Солунович</w:t>
            </w:r>
            <w:proofErr w:type="spellEnd"/>
          </w:p>
        </w:tc>
      </w:tr>
      <w:tr w:rsidR="00487B3E" w:rsidRPr="00286103" w:rsidTr="00F24802">
        <w:trPr>
          <w:trHeight w:val="16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10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40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36632465</w:t>
            </w:r>
          </w:p>
        </w:tc>
        <w:tc>
          <w:tcPr>
            <w:tcW w:w="1128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Тайтаков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Мирон Михайлович</w:t>
            </w:r>
          </w:p>
        </w:tc>
      </w:tr>
      <w:tr w:rsidR="00487B3E" w:rsidRPr="00286103" w:rsidTr="00F24802">
        <w:trPr>
          <w:trHeight w:val="11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10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40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24273186</w:t>
            </w:r>
          </w:p>
        </w:tc>
        <w:tc>
          <w:tcPr>
            <w:tcW w:w="1128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Текенов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Андрей Михайлович</w:t>
            </w:r>
          </w:p>
        </w:tc>
      </w:tr>
      <w:tr w:rsidR="00487B3E" w:rsidRPr="00286103" w:rsidTr="00F24802">
        <w:trPr>
          <w:trHeight w:val="12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10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40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199294755</w:t>
            </w:r>
          </w:p>
        </w:tc>
        <w:tc>
          <w:tcPr>
            <w:tcW w:w="1128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Текенов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Каран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</w:tr>
      <w:tr w:rsidR="00487B3E" w:rsidRPr="00286103" w:rsidTr="00F24802">
        <w:trPr>
          <w:trHeight w:val="1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10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40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24266132</w:t>
            </w:r>
          </w:p>
        </w:tc>
        <w:tc>
          <w:tcPr>
            <w:tcW w:w="1128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Тохтонов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Артур Семенович</w:t>
            </w:r>
          </w:p>
        </w:tc>
      </w:tr>
      <w:tr w:rsidR="00487B3E" w:rsidRPr="00286103" w:rsidTr="00F24802">
        <w:trPr>
          <w:trHeight w:val="12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10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40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173885349</w:t>
            </w:r>
          </w:p>
        </w:tc>
        <w:tc>
          <w:tcPr>
            <w:tcW w:w="1128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Тундинова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86103">
              <w:rPr>
                <w:rFonts w:ascii="Times New Roman" w:hAnsi="Times New Roman"/>
                <w:sz w:val="24"/>
                <w:szCs w:val="24"/>
              </w:rPr>
              <w:t>йгуль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Хусеновна</w:t>
            </w:r>
            <w:proofErr w:type="spellEnd"/>
          </w:p>
        </w:tc>
      </w:tr>
      <w:tr w:rsidR="00487B3E" w:rsidRPr="00286103" w:rsidTr="00F24802">
        <w:trPr>
          <w:trHeight w:val="12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10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40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152461558</w:t>
            </w:r>
          </w:p>
        </w:tc>
        <w:tc>
          <w:tcPr>
            <w:tcW w:w="1128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Урбушев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Байкал </w:t>
            </w: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Комунашевич</w:t>
            </w:r>
            <w:proofErr w:type="spellEnd"/>
          </w:p>
        </w:tc>
      </w:tr>
      <w:tr w:rsidR="00487B3E" w:rsidRPr="00286103" w:rsidTr="00F24802">
        <w:trPr>
          <w:trHeight w:val="11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10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40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131188836</w:t>
            </w:r>
          </w:p>
        </w:tc>
        <w:tc>
          <w:tcPr>
            <w:tcW w:w="1128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103">
              <w:rPr>
                <w:rFonts w:ascii="Times New Roman" w:hAnsi="Times New Roman"/>
                <w:sz w:val="24"/>
                <w:szCs w:val="24"/>
              </w:rPr>
              <w:t xml:space="preserve">Чадаев </w:t>
            </w: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Капий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</w:p>
        </w:tc>
      </w:tr>
      <w:tr w:rsidR="00487B3E" w:rsidRPr="00286103" w:rsidTr="00F24802">
        <w:trPr>
          <w:trHeight w:val="13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10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40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68255594</w:t>
            </w:r>
          </w:p>
        </w:tc>
        <w:tc>
          <w:tcPr>
            <w:tcW w:w="1128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Чараганова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Экчеш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Тарыновна</w:t>
            </w:r>
            <w:proofErr w:type="spellEnd"/>
          </w:p>
        </w:tc>
      </w:tr>
      <w:tr w:rsidR="00487B3E" w:rsidRPr="00286103" w:rsidTr="00F24802">
        <w:trPr>
          <w:trHeight w:val="23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10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40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36636239</w:t>
            </w:r>
          </w:p>
        </w:tc>
        <w:tc>
          <w:tcPr>
            <w:tcW w:w="1128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Шумаров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Иван </w:t>
            </w: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Тутурменович</w:t>
            </w:r>
            <w:proofErr w:type="spellEnd"/>
          </w:p>
        </w:tc>
      </w:tr>
      <w:tr w:rsidR="00487B3E" w:rsidRPr="00286103" w:rsidTr="00F24802">
        <w:trPr>
          <w:trHeight w:val="2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10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40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24272744</w:t>
            </w:r>
          </w:p>
        </w:tc>
        <w:tc>
          <w:tcPr>
            <w:tcW w:w="1128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Ямаев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Олег </w:t>
            </w: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Еркинович</w:t>
            </w:r>
            <w:proofErr w:type="spellEnd"/>
          </w:p>
        </w:tc>
      </w:tr>
      <w:tr w:rsidR="00487B3E" w:rsidRPr="00286103" w:rsidTr="00F24802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10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40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140586970</w:t>
            </w:r>
          </w:p>
        </w:tc>
        <w:tc>
          <w:tcPr>
            <w:tcW w:w="1128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Ямангулова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Нина </w:t>
            </w: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Мереевна</w:t>
            </w:r>
            <w:proofErr w:type="spellEnd"/>
          </w:p>
        </w:tc>
      </w:tr>
      <w:tr w:rsidR="00487B3E" w:rsidRPr="00286103" w:rsidTr="00F24802">
        <w:trPr>
          <w:trHeight w:val="18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10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40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171181522</w:t>
            </w:r>
          </w:p>
        </w:tc>
        <w:tc>
          <w:tcPr>
            <w:tcW w:w="1128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103">
              <w:rPr>
                <w:rFonts w:ascii="Times New Roman" w:hAnsi="Times New Roman"/>
                <w:sz w:val="24"/>
                <w:szCs w:val="24"/>
              </w:rPr>
              <w:t xml:space="preserve">Матов Альберт </w:t>
            </w: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Мереевич</w:t>
            </w:r>
            <w:proofErr w:type="spellEnd"/>
          </w:p>
        </w:tc>
      </w:tr>
      <w:tr w:rsidR="00487B3E" w:rsidRPr="00286103" w:rsidTr="00F24802">
        <w:trPr>
          <w:trHeight w:val="2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10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40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171187245</w:t>
            </w:r>
          </w:p>
        </w:tc>
        <w:tc>
          <w:tcPr>
            <w:tcW w:w="1128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Ойноткинов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103">
              <w:rPr>
                <w:rFonts w:ascii="Times New Roman" w:hAnsi="Times New Roman"/>
                <w:sz w:val="24"/>
                <w:szCs w:val="24"/>
              </w:rPr>
              <w:t>Салым</w:t>
            </w:r>
            <w:proofErr w:type="spellEnd"/>
            <w:r w:rsidRPr="00286103">
              <w:rPr>
                <w:rFonts w:ascii="Times New Roman" w:hAnsi="Times New Roman"/>
                <w:sz w:val="24"/>
                <w:szCs w:val="24"/>
              </w:rPr>
              <w:t xml:space="preserve"> Вячеславович</w:t>
            </w:r>
          </w:p>
        </w:tc>
      </w:tr>
      <w:tr w:rsidR="00487B3E" w:rsidRPr="00286103" w:rsidTr="00F24802">
        <w:trPr>
          <w:trHeight w:val="31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40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68255861</w:t>
            </w:r>
          </w:p>
        </w:tc>
        <w:tc>
          <w:tcPr>
            <w:tcW w:w="1128" w:type="dxa"/>
            <w:vMerge/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Учурал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Николаевич</w:t>
            </w:r>
          </w:p>
        </w:tc>
      </w:tr>
      <w:tr w:rsidR="00487B3E" w:rsidRPr="00286103" w:rsidTr="00F24802">
        <w:trPr>
          <w:trHeight w:val="22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B3E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40" w:type="dxa"/>
            <w:vMerge/>
            <w:tcBorders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140588892</w:t>
            </w:r>
          </w:p>
        </w:tc>
        <w:tc>
          <w:tcPr>
            <w:tcW w:w="1128" w:type="dxa"/>
            <w:vMerge/>
            <w:tcBorders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</w:tcPr>
          <w:p w:rsidR="00487B3E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Тохтонов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</w:tr>
      <w:tr w:rsidR="00487B3E" w:rsidRPr="00286103" w:rsidTr="00F24802">
        <w:trPr>
          <w:trHeight w:val="2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</w:tcBorders>
          </w:tcPr>
          <w:p w:rsidR="00487B3E" w:rsidRPr="00DB1784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Розничная торговля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487B3E" w:rsidRPr="00DB1784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0185103227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Точинова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Метреевна</w:t>
            </w:r>
            <w:proofErr w:type="spellEnd"/>
          </w:p>
        </w:tc>
      </w:tr>
      <w:tr w:rsidR="00487B3E" w:rsidRPr="00286103" w:rsidTr="00F24802">
        <w:trPr>
          <w:trHeight w:val="13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40" w:type="dxa"/>
            <w:vMerge/>
            <w:tcBorders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8" w:type="dxa"/>
            <w:vMerge/>
            <w:tcBorders>
              <w:bottom w:val="single" w:sz="4" w:space="0" w:color="auto"/>
            </w:tcBorders>
          </w:tcPr>
          <w:p w:rsidR="00487B3E" w:rsidRPr="00286103" w:rsidRDefault="00487B3E" w:rsidP="00F24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7B3E" w:rsidRPr="008B14AD" w:rsidRDefault="00487B3E" w:rsidP="00487B3E"/>
    <w:p w:rsidR="007C1AD9" w:rsidRDefault="007C1AD9"/>
    <w:sectPr w:rsidR="007C1AD9" w:rsidSect="00E41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487B3E"/>
    <w:rsid w:val="00487B3E"/>
    <w:rsid w:val="007C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B3E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487B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2015-12-08T06:10:00Z</dcterms:created>
  <dcterms:modified xsi:type="dcterms:W3CDTF">2015-12-08T06:12:00Z</dcterms:modified>
</cp:coreProperties>
</file>