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ED" w:rsidRDefault="00AB52ED" w:rsidP="00076E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37"/>
        <w:tblW w:w="9419" w:type="dxa"/>
        <w:tblLook w:val="00A0" w:firstRow="1" w:lastRow="0" w:firstColumn="1" w:lastColumn="0" w:noHBand="0" w:noVBand="0"/>
      </w:tblPr>
      <w:tblGrid>
        <w:gridCol w:w="4623"/>
        <w:gridCol w:w="466"/>
        <w:gridCol w:w="4330"/>
      </w:tblGrid>
      <w:tr w:rsidR="00AB52ED" w:rsidRPr="003F1554" w:rsidTr="00076E1A">
        <w:trPr>
          <w:trHeight w:val="1980"/>
        </w:trPr>
        <w:tc>
          <w:tcPr>
            <w:tcW w:w="4623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Мунципалтозолмо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proofErr w:type="spellEnd"/>
            <w:r w:rsidR="00AF1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="00AF1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AB52ED" w:rsidRPr="00817275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2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81727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AB52ED" w:rsidRPr="00076E1A" w:rsidRDefault="00AB52ED" w:rsidP="0081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52ED" w:rsidRDefault="00AB52ED" w:rsidP="00CB24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076E1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B52ED" w:rsidRPr="00CB2435" w:rsidRDefault="00AB52ED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CB2435">
        <w:rPr>
          <w:rFonts w:ascii="Times New Roman" w:hAnsi="Times New Roman"/>
          <w:b/>
          <w:sz w:val="24"/>
          <w:szCs w:val="24"/>
          <w:lang w:val="en-US"/>
        </w:rPr>
        <w:t>J</w:t>
      </w:r>
      <w:r w:rsidRPr="00CB2435">
        <w:rPr>
          <w:rFonts w:ascii="Times New Roman" w:hAnsi="Times New Roman"/>
          <w:b/>
          <w:sz w:val="24"/>
          <w:szCs w:val="24"/>
        </w:rPr>
        <w:t>ОП</w:t>
      </w:r>
    </w:p>
    <w:p w:rsidR="00AB52ED" w:rsidRDefault="00AF1A4F" w:rsidP="00CB2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__</w:t>
      </w:r>
      <w:r w:rsidR="00AB52ED">
        <w:rPr>
          <w:rFonts w:ascii="Times New Roman" w:hAnsi="Times New Roman"/>
          <w:b/>
          <w:sz w:val="24"/>
          <w:szCs w:val="24"/>
        </w:rPr>
        <w:t xml:space="preserve"> » </w:t>
      </w:r>
      <w:r>
        <w:rPr>
          <w:rFonts w:ascii="Times New Roman" w:hAnsi="Times New Roman"/>
          <w:b/>
          <w:sz w:val="24"/>
          <w:szCs w:val="24"/>
          <w:u w:val="single"/>
        </w:rPr>
        <w:t>_______</w:t>
      </w:r>
      <w:r w:rsidR="00F2577C">
        <w:rPr>
          <w:rFonts w:ascii="Times New Roman" w:hAnsi="Times New Roman"/>
          <w:b/>
          <w:sz w:val="24"/>
          <w:szCs w:val="24"/>
        </w:rPr>
        <w:t xml:space="preserve"> 2019</w:t>
      </w:r>
      <w:r w:rsidR="00AB52ED" w:rsidRPr="00CB2435">
        <w:rPr>
          <w:rFonts w:ascii="Times New Roman" w:hAnsi="Times New Roman"/>
          <w:b/>
          <w:sz w:val="24"/>
          <w:szCs w:val="24"/>
        </w:rPr>
        <w:t xml:space="preserve"> г.                            </w:t>
      </w:r>
      <w:r w:rsidR="00AB52E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B52ED" w:rsidRPr="00CB243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2577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967BF">
        <w:rPr>
          <w:rFonts w:ascii="Times New Roman" w:hAnsi="Times New Roman"/>
          <w:b/>
          <w:sz w:val="24"/>
          <w:szCs w:val="24"/>
        </w:rPr>
        <w:t xml:space="preserve"> № ____</w:t>
      </w:r>
    </w:p>
    <w:p w:rsidR="00AF1A4F" w:rsidRPr="00B967BF" w:rsidRDefault="00AF1A4F" w:rsidP="00CB24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2ED" w:rsidRDefault="00AB52ED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с. Каракол</w:t>
      </w:r>
    </w:p>
    <w:p w:rsidR="00AB52ED" w:rsidRPr="00076E1A" w:rsidRDefault="00AB52ED" w:rsidP="00CB2435">
      <w:pPr>
        <w:spacing w:after="0"/>
        <w:rPr>
          <w:rFonts w:ascii="Times New Roman" w:hAnsi="Times New Roman"/>
          <w:b/>
          <w:sz w:val="24"/>
          <w:szCs w:val="24"/>
        </w:rPr>
      </w:pPr>
      <w:r w:rsidRPr="00076E1A">
        <w:rPr>
          <w:rFonts w:ascii="Times New Roman" w:hAnsi="Times New Roman"/>
          <w:b/>
          <w:sz w:val="24"/>
          <w:szCs w:val="24"/>
        </w:rPr>
        <w:t>О внесении изменен</w:t>
      </w:r>
      <w:bookmarkStart w:id="0" w:name="_GoBack"/>
      <w:bookmarkEnd w:id="0"/>
      <w:r w:rsidRPr="00076E1A">
        <w:rPr>
          <w:rFonts w:ascii="Times New Roman" w:hAnsi="Times New Roman"/>
          <w:b/>
          <w:sz w:val="24"/>
          <w:szCs w:val="24"/>
        </w:rPr>
        <w:t>ий в административный</w:t>
      </w:r>
    </w:p>
    <w:p w:rsidR="00F2577C" w:rsidRPr="00076E1A" w:rsidRDefault="00AB52ED" w:rsidP="00CB2435">
      <w:pPr>
        <w:rPr>
          <w:rFonts w:ascii="Times New Roman" w:hAnsi="Times New Roman"/>
          <w:b/>
          <w:sz w:val="24"/>
          <w:szCs w:val="24"/>
        </w:rPr>
      </w:pPr>
      <w:r w:rsidRPr="00076E1A">
        <w:rPr>
          <w:rFonts w:ascii="Times New Roman" w:hAnsi="Times New Roman"/>
          <w:b/>
          <w:sz w:val="24"/>
          <w:szCs w:val="24"/>
        </w:rPr>
        <w:t>регламент предоставления муниципальной услуги</w:t>
      </w:r>
      <w:r w:rsidR="00F2577C" w:rsidRPr="00076E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«Выдача справок о составе семьи жителями частных                                                      жилых домов и муниципального жилого фонда»</w:t>
      </w:r>
    </w:p>
    <w:p w:rsidR="00AF1A4F" w:rsidRPr="005202D3" w:rsidRDefault="00AF1A4F" w:rsidP="00CB2435">
      <w:pPr>
        <w:rPr>
          <w:rFonts w:ascii="Times New Roman" w:hAnsi="Times New Roman"/>
          <w:sz w:val="24"/>
          <w:szCs w:val="24"/>
        </w:rPr>
      </w:pPr>
    </w:p>
    <w:p w:rsidR="00AB52ED" w:rsidRDefault="00F2577C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протест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прокурора </w:t>
      </w:r>
      <w:proofErr w:type="spellStart"/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>О</w:t>
      </w:r>
      <w:r w:rsidR="00AF1A4F">
        <w:rPr>
          <w:rFonts w:ascii="Times New Roman" w:hAnsi="Times New Roman" w:cs="Times New Roman"/>
          <w:b w:val="0"/>
          <w:sz w:val="24"/>
          <w:szCs w:val="24"/>
        </w:rPr>
        <w:t>нгудайского</w:t>
      </w:r>
      <w:proofErr w:type="spellEnd"/>
      <w:r w:rsidR="00AF1A4F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="00AF1A4F">
        <w:rPr>
          <w:rFonts w:ascii="Times New Roman" w:hAnsi="Times New Roman" w:cs="Times New Roman"/>
          <w:b w:val="0"/>
          <w:sz w:val="24"/>
          <w:szCs w:val="24"/>
        </w:rPr>
        <w:t>А.Г.Бачишева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24.12.2018 г. № 07-03-2018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Каракол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«Об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  <w:r w:rsidR="003F15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2ED" w:rsidRPr="00D52EBE">
        <w:rPr>
          <w:rFonts w:ascii="Times New Roman" w:hAnsi="Times New Roman" w:cs="Times New Roman"/>
          <w:b w:val="0"/>
          <w:sz w:val="24"/>
          <w:szCs w:val="24"/>
        </w:rPr>
        <w:t>«</w:t>
      </w:r>
      <w:r w:rsidR="00134827">
        <w:rPr>
          <w:rFonts w:ascii="Times New Roman" w:hAnsi="Times New Roman" w:cs="Times New Roman"/>
          <w:b w:val="0"/>
          <w:sz w:val="24"/>
          <w:szCs w:val="24"/>
        </w:rPr>
        <w:t xml:space="preserve">Выдача справок о составе семьи жителям частных жилых домов и муниципального жилого фонда» </w:t>
      </w:r>
      <w:r w:rsidR="00AB52ED">
        <w:rPr>
          <w:rFonts w:ascii="Times New Roman" w:hAnsi="Times New Roman" w:cs="Times New Roman"/>
          <w:b w:val="0"/>
          <w:sz w:val="24"/>
          <w:szCs w:val="24"/>
        </w:rPr>
        <w:t>,</w:t>
      </w:r>
      <w:r w:rsidR="00AB52ED" w:rsidRPr="001536B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Федерального закона от 27.07.2010 г. № 210-ФЗ «Об организации предоставления государственных и муниципальных услуг» </w:t>
      </w:r>
      <w:r w:rsidR="00FB75FF"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="00FB75FF"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AF1A4F" w:rsidRDefault="00AF1A4F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1A4F" w:rsidRDefault="00AF1A4F" w:rsidP="002B3B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3B09" w:rsidRPr="00FB75FF" w:rsidRDefault="002B3B09" w:rsidP="00153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 в пункт 5.13 Административного регламента, изложив в следующей редакции:</w:t>
      </w:r>
    </w:p>
    <w:p w:rsidR="00FB75FF" w:rsidRPr="00F0234A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</w:t>
      </w:r>
      <w:r w:rsidRPr="00F0234A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>
        <w:rPr>
          <w:rFonts w:ascii="Times New Roman" w:hAnsi="Times New Roman"/>
          <w:sz w:val="24"/>
          <w:szCs w:val="24"/>
        </w:rPr>
        <w:t xml:space="preserve">принимается </w:t>
      </w:r>
      <w:r w:rsidRPr="00F0234A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FB75FF" w:rsidRPr="00F0234A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удовлетворяет</w:t>
      </w:r>
      <w:r w:rsidRPr="00F0234A">
        <w:rPr>
          <w:rFonts w:ascii="Times New Roman" w:hAnsi="Times New Roman"/>
          <w:sz w:val="24"/>
          <w:szCs w:val="24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 государственной или </w:t>
      </w:r>
      <w:r w:rsidRPr="00F0234A">
        <w:rPr>
          <w:rFonts w:ascii="Times New Roman" w:hAnsi="Times New Roman"/>
          <w:sz w:val="24"/>
          <w:szCs w:val="24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</w:t>
      </w:r>
      <w:r w:rsidRPr="00F0234A">
        <w:rPr>
          <w:rFonts w:ascii="Times New Roman" w:hAnsi="Times New Roman"/>
          <w:sz w:val="24"/>
          <w:szCs w:val="24"/>
        </w:rPr>
        <w:t>;</w:t>
      </w:r>
    </w:p>
    <w:p w:rsidR="00FB75FF" w:rsidRDefault="00FB75FF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удовлетворении жалобы отказывается.</w:t>
      </w:r>
      <w:r w:rsidR="00971D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B3B09">
        <w:rPr>
          <w:rFonts w:ascii="Times New Roman" w:hAnsi="Times New Roman"/>
          <w:sz w:val="24"/>
          <w:szCs w:val="24"/>
        </w:rPr>
        <w:t>;</w:t>
      </w:r>
    </w:p>
    <w:p w:rsidR="002B3B09" w:rsidRDefault="002B3B09" w:rsidP="002B3B09">
      <w:pPr>
        <w:pStyle w:val="a4"/>
        <w:shd w:val="clear" w:color="auto" w:fill="FFFFFF"/>
        <w:tabs>
          <w:tab w:val="left" w:pos="426"/>
        </w:tabs>
        <w:spacing w:before="120"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2.Подпункты «в», «г» Статьи 5.2  раздела 5 Административного регламента  привести  в соответствии</w:t>
      </w:r>
      <w:r w:rsidR="00AF1A4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01807" w:rsidRPr="00734F42" w:rsidRDefault="00201807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Постановления на </w:t>
      </w:r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>Каракольское</w:t>
      </w:r>
      <w:proofErr w:type="spellEnd"/>
      <w:r w:rsid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A2B77" w:rsidRP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ongudai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index</w:t>
        </w:r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proofErr w:type="spellEnd"/>
        <w:r w:rsidR="00AF1A4F" w:rsidRPr="00234D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/2012-11-26-04-01-51,в</w:t>
        </w:r>
      </w:hyperlink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административные регламенты, в разделе постановления </w:t>
      </w:r>
      <w:proofErr w:type="spellStart"/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>Кракольского</w:t>
      </w:r>
      <w:proofErr w:type="spellEnd"/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на информационном стенде сельского поселения.</w:t>
      </w:r>
      <w:r w:rsidR="00AF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1807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>. 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онтроль за исполнением настоящего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и делопроизводства </w:t>
      </w:r>
      <w:r w:rsidR="00201807" w:rsidRPr="00734F42">
        <w:rPr>
          <w:rFonts w:ascii="Times New Roman" w:eastAsia="Times New Roman" w:hAnsi="Times New Roman"/>
          <w:sz w:val="24"/>
          <w:szCs w:val="24"/>
          <w:lang w:eastAsia="ru-RU"/>
        </w:rPr>
        <w:t>сельской администрации А.В.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Золотухину.</w:t>
      </w:r>
    </w:p>
    <w:p w:rsidR="00AF1A4F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A4F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4F" w:rsidRPr="00734F42" w:rsidRDefault="00AF1A4F" w:rsidP="0020180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К.Д.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Маиков</w:t>
      </w:r>
      <w:proofErr w:type="spellEnd"/>
    </w:p>
    <w:p w:rsidR="002B3B09" w:rsidRPr="00F0234A" w:rsidRDefault="002B3B09" w:rsidP="00FB7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FF" w:rsidRPr="00FB75FF" w:rsidRDefault="00FB75FF" w:rsidP="00FB75FF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A4F" w:rsidRDefault="00AF1A4F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30" w:rsidRDefault="00172230" w:rsidP="00172230">
      <w:pPr>
        <w:pStyle w:val="a4"/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6E1A" w:rsidRDefault="00076E1A" w:rsidP="00172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076E1A" w:rsidSect="008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7CA"/>
    <w:multiLevelType w:val="hybridMultilevel"/>
    <w:tmpl w:val="CF2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847A91"/>
    <w:multiLevelType w:val="hybridMultilevel"/>
    <w:tmpl w:val="C7323E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025"/>
    <w:multiLevelType w:val="hybridMultilevel"/>
    <w:tmpl w:val="0D48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91193D"/>
    <w:multiLevelType w:val="hybridMultilevel"/>
    <w:tmpl w:val="5F9411BC"/>
    <w:lvl w:ilvl="0" w:tplc="647431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11"/>
    <w:rsid w:val="00041052"/>
    <w:rsid w:val="000661D2"/>
    <w:rsid w:val="00076E1A"/>
    <w:rsid w:val="000C3473"/>
    <w:rsid w:val="000C3790"/>
    <w:rsid w:val="00134827"/>
    <w:rsid w:val="001536B0"/>
    <w:rsid w:val="00172230"/>
    <w:rsid w:val="00201807"/>
    <w:rsid w:val="002A2B77"/>
    <w:rsid w:val="002B3B09"/>
    <w:rsid w:val="002B6BD5"/>
    <w:rsid w:val="0030183A"/>
    <w:rsid w:val="0030490A"/>
    <w:rsid w:val="00347E1C"/>
    <w:rsid w:val="003F1554"/>
    <w:rsid w:val="004036CD"/>
    <w:rsid w:val="0046689B"/>
    <w:rsid w:val="004742F6"/>
    <w:rsid w:val="004C65C4"/>
    <w:rsid w:val="005042FD"/>
    <w:rsid w:val="005202D3"/>
    <w:rsid w:val="005666F7"/>
    <w:rsid w:val="005D6B46"/>
    <w:rsid w:val="005E6F19"/>
    <w:rsid w:val="006F6FD1"/>
    <w:rsid w:val="007923DA"/>
    <w:rsid w:val="007C524D"/>
    <w:rsid w:val="007F4457"/>
    <w:rsid w:val="00817275"/>
    <w:rsid w:val="008732F2"/>
    <w:rsid w:val="008D2D81"/>
    <w:rsid w:val="008D7300"/>
    <w:rsid w:val="008E065C"/>
    <w:rsid w:val="00971D05"/>
    <w:rsid w:val="00972956"/>
    <w:rsid w:val="00987950"/>
    <w:rsid w:val="00A35865"/>
    <w:rsid w:val="00A6621D"/>
    <w:rsid w:val="00AB4676"/>
    <w:rsid w:val="00AB52ED"/>
    <w:rsid w:val="00AF1A4F"/>
    <w:rsid w:val="00B45A11"/>
    <w:rsid w:val="00B60240"/>
    <w:rsid w:val="00B967BF"/>
    <w:rsid w:val="00BE7ACD"/>
    <w:rsid w:val="00C5123D"/>
    <w:rsid w:val="00C737CF"/>
    <w:rsid w:val="00C75408"/>
    <w:rsid w:val="00CA5D32"/>
    <w:rsid w:val="00CB2435"/>
    <w:rsid w:val="00D41EA5"/>
    <w:rsid w:val="00D52EBE"/>
    <w:rsid w:val="00DC07E6"/>
    <w:rsid w:val="00DF7900"/>
    <w:rsid w:val="00E95E56"/>
    <w:rsid w:val="00EC6B7C"/>
    <w:rsid w:val="00EF653D"/>
    <w:rsid w:val="00F21F52"/>
    <w:rsid w:val="00F2577C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ECC86-F2CD-4691-8794-C5C12F1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2435"/>
    <w:pPr>
      <w:ind w:left="720"/>
      <w:contextualSpacing/>
    </w:pPr>
  </w:style>
  <w:style w:type="paragraph" w:customStyle="1" w:styleId="ConsPlusTitle">
    <w:name w:val="ConsPlusTitle"/>
    <w:uiPriority w:val="99"/>
    <w:rsid w:val="001536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5E6F19"/>
    <w:rPr>
      <w:rFonts w:cs="Times New Roman"/>
    </w:rPr>
  </w:style>
  <w:style w:type="paragraph" w:customStyle="1" w:styleId="s1">
    <w:name w:val="s_1"/>
    <w:basedOn w:val="a"/>
    <w:rsid w:val="00B60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240"/>
  </w:style>
  <w:style w:type="character" w:styleId="a5">
    <w:name w:val="Emphasis"/>
    <w:basedOn w:val="a0"/>
    <w:uiPriority w:val="20"/>
    <w:qFormat/>
    <w:locked/>
    <w:rsid w:val="00B60240"/>
    <w:rPr>
      <w:i/>
      <w:iCs/>
    </w:rPr>
  </w:style>
  <w:style w:type="character" w:styleId="a6">
    <w:name w:val="Hyperlink"/>
    <w:basedOn w:val="a0"/>
    <w:uiPriority w:val="99"/>
    <w:unhideWhenUsed/>
    <w:rsid w:val="00AF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gudai-ra.ru/index.php/2012-11-26-04-01-51,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2</cp:revision>
  <cp:lastPrinted>2019-01-10T06:32:00Z</cp:lastPrinted>
  <dcterms:created xsi:type="dcterms:W3CDTF">2019-01-21T09:15:00Z</dcterms:created>
  <dcterms:modified xsi:type="dcterms:W3CDTF">2019-01-21T09:15:00Z</dcterms:modified>
</cp:coreProperties>
</file>